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9727" w14:textId="77777777"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401744" w:rsidRPr="00197906" w14:paraId="2D469F39" w14:textId="77777777" w:rsidTr="00272765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BFB8391" w14:textId="77777777" w:rsidR="00401744" w:rsidRPr="00B50742" w:rsidRDefault="00401744" w:rsidP="0027276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14:paraId="0AF327B2" w14:textId="77777777"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401744" w:rsidRPr="00B50742" w14:paraId="3FC8D9FB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957131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C843AD6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7D209A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299337E2" w14:textId="77777777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75F4043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C31082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012BAC0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1D9A36F9" w14:textId="77777777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FD3B4AB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7C6B63F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D4A7C9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4A6EC368" w14:textId="77777777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03BB5F0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DBF9CF7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predsjednik/-ca, direktor/-ica)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AF5955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31446781" w14:textId="77777777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64B4B5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1962B49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90771D3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0DA6917C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4A27EFC1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914E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5B8E467F" w14:textId="77777777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843979B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41BE3AF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CFA8A43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32971670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14:paraId="6944A851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9FA1F4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3088555D" w14:textId="77777777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C336B52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BA92C49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414E45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319C336B" w14:textId="77777777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3FAB5F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A9E4C82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5E9C76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14:paraId="3493B2C1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14:paraId="213D6504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90832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3DB7A086" w14:textId="77777777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06D4DC3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C4D0D0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2F9A18F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18230B74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89609A7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EFD1566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E2AB9B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3721F0CF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37B2B8C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7425B7E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47BCF579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4AC32A34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20047A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358768A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3C86B24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24934112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C36FCD6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48E5F7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4F0CA73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0B351411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034183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991FD87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0B7EE12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4B76D1F9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E4F7664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97DA63C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45EFF5A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3CBFF3B7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86212BA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575382B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0CF8B83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5ADFC7A2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AF5963D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A916513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6DF453F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5654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16ACC98E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1BC8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25C96FAF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5FA74FB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466A6F1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11F1249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7733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2FA2C2F5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0C45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6EAB84D4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BCE6464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7EE25AB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6280D0E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9658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3E599A04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6273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1DB8ADB9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513BBEA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14:paraId="211CE670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CC115C6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14:paraId="466D4AE2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9DEA6FA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0DF37BA9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0ED5112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B4C0897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14:paraId="6EF255A8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1CCEED6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169FAB64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0DBB5CB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7DA1DD1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14:paraId="25B69213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80EB0C0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585BBE16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67ED58D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AD33ADE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14:paraId="24863CC7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CD667DF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6A8F6DC8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298374B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48E2844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CAB8162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5C4C6486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B73820D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950F1E2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14:paraId="715C37AD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9D0DA1C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1A78BF11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9B9485C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419EFE6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14:paraId="02153BC7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3A2E005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48F9CA16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546AFD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3D43F9B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14:paraId="2098E880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51C47C3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12EEC729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1CA7FB4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091E61F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14:paraId="383602E9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B1A81B6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373E3AA6" w14:textId="77777777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D5B3187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E880CBD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45DA2E0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5FC46115" w14:textId="77777777" w:rsidTr="00272765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95CD2E3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2D7A" w14:textId="77777777"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14:paraId="2849A4D7" w14:textId="77777777" w:rsidTr="00272765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0BCD5293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5931D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14:paraId="7340DD87" w14:textId="77777777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2C4595C3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F2286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2981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14:paraId="1E138D4E" w14:textId="77777777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A7F6F92" w14:textId="77777777" w:rsidR="00401744" w:rsidRPr="00B50742" w:rsidRDefault="00576171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401744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7F142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F33D0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14:paraId="43B45816" w14:textId="77777777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F209B89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BCB6F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341E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14:paraId="0C62C16D" w14:textId="77777777" w:rsidTr="00272765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78A42120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97C05C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BB6D74" w14:textId="77777777"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14:paraId="67261F7C" w14:textId="77777777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3A3349C" w14:textId="77777777" w:rsidR="00401744" w:rsidRPr="00B50742" w:rsidRDefault="00401744" w:rsidP="00272765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401744" w:rsidRPr="00B50742" w14:paraId="169B3ECC" w14:textId="77777777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C92B795" w14:textId="77777777"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6399994E" w14:textId="76C9C737" w:rsidR="00401744" w:rsidRPr="00B50742" w:rsidRDefault="00401744" w:rsidP="00627404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627404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 operativne organizacije sportske manifestacije „Olimpijski festival dječjih vrtića 20</w:t>
            </w:r>
            <w:r w:rsidR="00705E30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23.</w:t>
            </w:r>
            <w:r w:rsidR="00627404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“ 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– Program JP u sportu grada Samobora za 20</w:t>
            </w:r>
            <w:r w:rsidR="00705E30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23.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</w:t>
            </w:r>
            <w:r w:rsidR="00A14F49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9</w:t>
            </w:r>
            <w:r w:rsidR="00627404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razvojni programi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401744" w:rsidRPr="00B50742" w14:paraId="0749CE12" w14:textId="77777777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CC4DC71" w14:textId="1900BED5" w:rsidR="00401744" w:rsidRPr="00B50742" w:rsidRDefault="00401744" w:rsidP="00627404">
            <w:pPr>
              <w:pStyle w:val="Odlomakpopisa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</w:t>
            </w:r>
            <w:r w:rsidR="00627404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limpijski festival dječjih vrtića </w:t>
            </w:r>
            <w:r w:rsidR="00705E30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2.000,00 eura</w:t>
            </w:r>
          </w:p>
        </w:tc>
      </w:tr>
      <w:tr w:rsidR="00401744" w:rsidRPr="00B50742" w14:paraId="1A9FACA6" w14:textId="77777777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3573350C" w14:textId="77777777" w:rsidR="00401744" w:rsidRPr="00B50742" w:rsidRDefault="00401744" w:rsidP="0027276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14:paraId="1FC6E32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282F" w14:textId="77777777"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14:paraId="5CE364D2" w14:textId="77777777"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14:paraId="68A92FA9" w14:textId="77777777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7AAF266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2C615646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14:paraId="2D3783E3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45CB67BE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BA6B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6B975EE7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2920C16D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401744" w:rsidRPr="00B50742" w14:paraId="0509B872" w14:textId="77777777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3D96680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14:paraId="4E216ACC" w14:textId="77777777" w:rsidR="00401744" w:rsidRPr="00B50742" w:rsidRDefault="00401744" w:rsidP="00627404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627404">
              <w:rPr>
                <w:rFonts w:eastAsia="Arial Unicode MS" w:cs="Arial"/>
                <w:color w:val="000000" w:themeColor="text1"/>
              </w:rPr>
              <w:t>7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30AEBEC" w14:textId="77777777"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14:paraId="33E5F4B3" w14:textId="77777777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0F59CB1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98923BE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2D0A04" w14:textId="77777777"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14:paraId="254EE87E" w14:textId="77777777" w:rsidTr="0027276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7E9482D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B82B552" w14:textId="77777777" w:rsidR="00401744" w:rsidRPr="00B50742" w:rsidRDefault="00401744" w:rsidP="00384C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Sportskog saveza Grada </w:t>
            </w:r>
            <w:r w:rsidR="00384C50">
              <w:rPr>
                <w:rFonts w:eastAsia="Arial Unicode MS" w:cs="Arial"/>
                <w:color w:val="000000" w:themeColor="text1"/>
              </w:rPr>
              <w:t>Samobora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072F5DD" w14:textId="77777777"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14:paraId="508ECDE8" w14:textId="77777777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5F39EF01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4C92F34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C8B8C36" w14:textId="77777777"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14:paraId="5D5DA7C2" w14:textId="77777777" w:rsidTr="00272765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117E1267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C94BA15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14:paraId="60B3881A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14:paraId="62792A6E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401744" w:rsidRPr="00B50742" w14:paraId="400F15F2" w14:textId="77777777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14:paraId="6CF9A998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0EC308B" w14:textId="77777777"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14:paraId="1DC9A967" w14:textId="77777777" w:rsidR="00401744" w:rsidRPr="00B50742" w:rsidRDefault="00401744" w:rsidP="00401744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14:paraId="5C7488A4" w14:textId="77777777" w:rsidR="00401744" w:rsidRPr="00B50742" w:rsidRDefault="00401744" w:rsidP="00401744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14:paraId="7DAAEC91" w14:textId="77777777" w:rsidR="00401744" w:rsidRPr="00747AF5" w:rsidRDefault="00401744" w:rsidP="00401744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21427395" w14:textId="77777777"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Arial"/>
          <w:bCs/>
        </w:rPr>
      </w:pPr>
      <w:r w:rsidRPr="00197906">
        <w:rPr>
          <w:rFonts w:eastAsia="Arial Unicode MS" w:cs="Arial"/>
          <w:b/>
          <w:bCs/>
          <w:u w:val="single"/>
        </w:rPr>
        <w:t>PROVJERITE</w:t>
      </w:r>
      <w:r w:rsidRPr="00197906">
        <w:rPr>
          <w:rFonts w:eastAsia="Arial Unicode MS" w:cs="Arial"/>
          <w:b/>
          <w:bCs/>
        </w:rPr>
        <w:t xml:space="preserve">  </w:t>
      </w:r>
      <w:r w:rsidRPr="00197906">
        <w:rPr>
          <w:rFonts w:eastAsia="Arial Unicode MS" w:cs="Arial"/>
          <w:bCs/>
        </w:rPr>
        <w:t>je li ste zahtjevu priložili obaveznu dokumentaciju određenu Javnim pozivom:</w:t>
      </w:r>
    </w:p>
    <w:p w14:paraId="0D58ED2E" w14:textId="77777777" w:rsidR="00401744" w:rsidRPr="00197906" w:rsidRDefault="00401744" w:rsidP="00401744">
      <w:pPr>
        <w:pStyle w:val="Odlomakpopisa"/>
        <w:numPr>
          <w:ilvl w:val="0"/>
          <w:numId w:val="5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udruga</w:t>
      </w:r>
    </w:p>
    <w:p w14:paraId="278FAD38" w14:textId="77777777" w:rsidR="00401744" w:rsidRPr="00197906" w:rsidRDefault="00401744" w:rsidP="00401744">
      <w:pPr>
        <w:pStyle w:val="Odlomakpopisa"/>
        <w:numPr>
          <w:ilvl w:val="0"/>
          <w:numId w:val="5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neprofitnih organizacija – ispis sa web stranice Ministarstva financija</w:t>
      </w:r>
    </w:p>
    <w:p w14:paraId="4DF4F6F7" w14:textId="77777777" w:rsidR="00401744" w:rsidRPr="00197906" w:rsidRDefault="00576171" w:rsidP="00401744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3</w:t>
      </w:r>
      <w:r w:rsidR="00401744" w:rsidRPr="00197906">
        <w:rPr>
          <w:rFonts w:eastAsia="Calibri" w:cs="Arial"/>
          <w:bCs/>
          <w:color w:val="000000"/>
          <w:lang w:eastAsia="hr-HR"/>
        </w:rPr>
        <w:t>.</w:t>
      </w:r>
      <w:r w:rsidR="00401744" w:rsidRPr="00197906">
        <w:rPr>
          <w:rFonts w:eastAsia="Calibri" w:cs="Arial"/>
          <w:bCs/>
          <w:color w:val="000000"/>
          <w:lang w:eastAsia="hr-HR"/>
        </w:rPr>
        <w:tab/>
        <w:t>Izvadak iz Registra sportskih djela</w:t>
      </w:r>
      <w:r w:rsidR="00627404">
        <w:rPr>
          <w:rFonts w:eastAsia="Calibri" w:cs="Arial"/>
          <w:bCs/>
          <w:color w:val="000000"/>
          <w:lang w:eastAsia="hr-HR"/>
        </w:rPr>
        <w:t>t</w:t>
      </w:r>
      <w:r w:rsidR="00401744" w:rsidRPr="00197906">
        <w:rPr>
          <w:rFonts w:eastAsia="Calibri" w:cs="Arial"/>
          <w:bCs/>
          <w:color w:val="000000"/>
          <w:lang w:eastAsia="hr-HR"/>
        </w:rPr>
        <w:t xml:space="preserve">nosti </w:t>
      </w:r>
    </w:p>
    <w:p w14:paraId="49B32F5B" w14:textId="77777777" w:rsidR="00401744" w:rsidRPr="00197906" w:rsidRDefault="00576171" w:rsidP="00401744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4</w:t>
      </w:r>
      <w:r w:rsidR="00401744" w:rsidRPr="00197906">
        <w:rPr>
          <w:rFonts w:eastAsia="Calibri" w:cs="Arial"/>
          <w:bCs/>
          <w:color w:val="000000"/>
          <w:lang w:eastAsia="hr-HR"/>
        </w:rPr>
        <w:t>.</w:t>
      </w:r>
      <w:r w:rsidR="00401744" w:rsidRPr="00197906">
        <w:rPr>
          <w:rFonts w:eastAsia="Calibri" w:cs="Arial"/>
          <w:bCs/>
          <w:color w:val="000000"/>
          <w:lang w:eastAsia="hr-HR"/>
        </w:rPr>
        <w:tab/>
        <w:t>troškovnik aktivnosti  s opisom programa (može biti privitak);</w:t>
      </w:r>
    </w:p>
    <w:p w14:paraId="7A2C96CA" w14:textId="77777777" w:rsidR="00401744" w:rsidRPr="00197906" w:rsidRDefault="00576171" w:rsidP="00401744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5</w:t>
      </w:r>
      <w:r w:rsidR="00401744" w:rsidRPr="00197906">
        <w:rPr>
          <w:rFonts w:eastAsia="Calibri" w:cs="Arial"/>
          <w:bCs/>
          <w:color w:val="000000"/>
          <w:lang w:eastAsia="hr-HR"/>
        </w:rPr>
        <w:t>.</w:t>
      </w:r>
      <w:r w:rsidR="00401744" w:rsidRPr="00197906">
        <w:rPr>
          <w:rFonts w:eastAsia="Calibri" w:cs="Arial"/>
          <w:bCs/>
          <w:color w:val="000000"/>
          <w:lang w:eastAsia="hr-HR"/>
        </w:rPr>
        <w:tab/>
        <w:t>izjavu da niste ostvarili financijsku potporu iz javnih sredstava za traženu aktivnost.</w:t>
      </w:r>
    </w:p>
    <w:p w14:paraId="1BA1B055" w14:textId="77777777" w:rsidR="00401744" w:rsidRPr="00197906" w:rsidRDefault="00401744" w:rsidP="00401744">
      <w:pPr>
        <w:widowControl w:val="0"/>
        <w:suppressLineNumbers/>
        <w:suppressAutoHyphens/>
        <w:snapToGrid w:val="0"/>
        <w:spacing w:after="0" w:line="240" w:lineRule="auto"/>
        <w:rPr>
          <w:rFonts w:eastAsia="Arial Unicode MS" w:cs="Arial"/>
        </w:rPr>
      </w:pPr>
    </w:p>
    <w:p w14:paraId="24F6648D" w14:textId="77777777"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Arial"/>
          <w:bCs/>
          <w:sz w:val="20"/>
          <w:szCs w:val="20"/>
        </w:rPr>
      </w:pPr>
    </w:p>
    <w:p w14:paraId="1B7C4D7E" w14:textId="77777777" w:rsidR="00401744" w:rsidRPr="00747AF5" w:rsidRDefault="00401744" w:rsidP="00401744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p w14:paraId="0AB58D34" w14:textId="77777777" w:rsidR="00401744" w:rsidRPr="00197906" w:rsidRDefault="00401744" w:rsidP="00401744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401744" w:rsidRPr="00197906" w14:paraId="736EA015" w14:textId="77777777" w:rsidTr="00272765">
        <w:tc>
          <w:tcPr>
            <w:tcW w:w="1649" w:type="dxa"/>
            <w:vAlign w:val="center"/>
          </w:tcPr>
          <w:p w14:paraId="71F6C0BB" w14:textId="77777777"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24CB2A8" w14:textId="77777777"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60049A6" w14:textId="77777777" w:rsidR="00401744" w:rsidRPr="00197906" w:rsidRDefault="00401744" w:rsidP="00401744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14:paraId="0416679C" w14:textId="77777777" w:rsidR="00401744" w:rsidRPr="00197906" w:rsidRDefault="00401744" w:rsidP="00401744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401744" w:rsidRPr="00197906" w14:paraId="0ACF8F1C" w14:textId="77777777" w:rsidTr="00272765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6A917A5A" w14:textId="77777777"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14:paraId="6A0FAEC0" w14:textId="77777777" w:rsidR="00401744" w:rsidRPr="00197906" w:rsidRDefault="00401744" w:rsidP="0027276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14:paraId="76AFF6B4" w14:textId="77777777"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7985A5D" w14:textId="77777777"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01744" w:rsidRPr="00197906" w14:paraId="6DD05842" w14:textId="77777777" w:rsidTr="00272765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14:paraId="57B1D92C" w14:textId="77777777"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CE54912" w14:textId="77777777"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1A71" w14:textId="77777777"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14:paraId="6CD6DBCD" w14:textId="77777777" w:rsidR="00401744" w:rsidRPr="00197906" w:rsidRDefault="00401744" w:rsidP="00401744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09BB432F" w14:textId="77777777"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14:paraId="700D115A" w14:textId="77777777" w:rsidR="00401744" w:rsidRPr="00747AF5" w:rsidRDefault="00401744" w:rsidP="00401744"/>
    <w:p w14:paraId="405F9B23" w14:textId="77777777" w:rsidR="00401744" w:rsidRDefault="00401744" w:rsidP="00401744"/>
    <w:sectPr w:rsidR="00401744" w:rsidSect="00747A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46FD" w14:textId="77777777" w:rsidR="00683824" w:rsidRDefault="00683824">
      <w:pPr>
        <w:spacing w:after="0" w:line="240" w:lineRule="auto"/>
      </w:pPr>
      <w:r>
        <w:separator/>
      </w:r>
    </w:p>
  </w:endnote>
  <w:endnote w:type="continuationSeparator" w:id="0">
    <w:p w14:paraId="5BB876FD" w14:textId="77777777" w:rsidR="00683824" w:rsidRDefault="0068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3FF5" w14:textId="77777777" w:rsidR="001760D0" w:rsidRDefault="001944D2">
    <w:pPr>
      <w:pStyle w:val="Podnoje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677098">
      <w:rPr>
        <w:noProof/>
      </w:rPr>
      <w:t>4</w:t>
    </w:r>
    <w:r>
      <w:fldChar w:fldCharType="end"/>
    </w:r>
  </w:p>
  <w:p w14:paraId="006475E8" w14:textId="77777777" w:rsidR="001760D0" w:rsidRDefault="006838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DA98" w14:textId="77777777" w:rsidR="001760D0" w:rsidRDefault="00683824">
    <w:pPr>
      <w:pStyle w:val="Podnoje"/>
      <w:jc w:val="right"/>
    </w:pPr>
  </w:p>
  <w:p w14:paraId="7923C4F8" w14:textId="77777777" w:rsidR="001760D0" w:rsidRDefault="006838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799E" w14:textId="77777777" w:rsidR="00683824" w:rsidRDefault="00683824">
      <w:pPr>
        <w:spacing w:after="0" w:line="240" w:lineRule="auto"/>
      </w:pPr>
      <w:r>
        <w:separator/>
      </w:r>
    </w:p>
  </w:footnote>
  <w:footnote w:type="continuationSeparator" w:id="0">
    <w:p w14:paraId="78FA59C5" w14:textId="77777777" w:rsidR="00683824" w:rsidRDefault="0068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1FB3" w14:textId="77777777" w:rsidR="001760D0" w:rsidRDefault="00683824" w:rsidP="00251D01">
    <w:pPr>
      <w:pStyle w:val="Zaglavlje"/>
    </w:pPr>
  </w:p>
  <w:p w14:paraId="00820753" w14:textId="77777777" w:rsidR="001760D0" w:rsidRPr="00D23DF2" w:rsidRDefault="00683824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C966" w14:textId="77777777" w:rsidR="001760D0" w:rsidRDefault="00683824">
    <w:pPr>
      <w:pStyle w:val="Zaglavlje"/>
    </w:pPr>
  </w:p>
  <w:p w14:paraId="3F821FBA" w14:textId="77777777" w:rsidR="001760D0" w:rsidRDefault="006838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EF"/>
    <w:rsid w:val="000062C8"/>
    <w:rsid w:val="00010E95"/>
    <w:rsid w:val="000132C3"/>
    <w:rsid w:val="00045BF3"/>
    <w:rsid w:val="00055134"/>
    <w:rsid w:val="000760DC"/>
    <w:rsid w:val="000808C1"/>
    <w:rsid w:val="001944D2"/>
    <w:rsid w:val="00195779"/>
    <w:rsid w:val="00197906"/>
    <w:rsid w:val="001A4F87"/>
    <w:rsid w:val="001D6386"/>
    <w:rsid w:val="001F7671"/>
    <w:rsid w:val="002A244E"/>
    <w:rsid w:val="002E23BA"/>
    <w:rsid w:val="00384C50"/>
    <w:rsid w:val="003978A1"/>
    <w:rsid w:val="003B382B"/>
    <w:rsid w:val="003F5238"/>
    <w:rsid w:val="00401744"/>
    <w:rsid w:val="004142D6"/>
    <w:rsid w:val="00422B0B"/>
    <w:rsid w:val="00455551"/>
    <w:rsid w:val="00464598"/>
    <w:rsid w:val="005137D6"/>
    <w:rsid w:val="00541414"/>
    <w:rsid w:val="00576171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27404"/>
    <w:rsid w:val="00677098"/>
    <w:rsid w:val="00683824"/>
    <w:rsid w:val="006A0B43"/>
    <w:rsid w:val="006A0FD2"/>
    <w:rsid w:val="006D7B20"/>
    <w:rsid w:val="006E7DFF"/>
    <w:rsid w:val="00705E30"/>
    <w:rsid w:val="00747AF5"/>
    <w:rsid w:val="00796B84"/>
    <w:rsid w:val="007C1A37"/>
    <w:rsid w:val="007C3874"/>
    <w:rsid w:val="00840649"/>
    <w:rsid w:val="00847AC8"/>
    <w:rsid w:val="00890ABA"/>
    <w:rsid w:val="008A4249"/>
    <w:rsid w:val="008A4AED"/>
    <w:rsid w:val="008D002A"/>
    <w:rsid w:val="00911541"/>
    <w:rsid w:val="00940036"/>
    <w:rsid w:val="0095373B"/>
    <w:rsid w:val="00962173"/>
    <w:rsid w:val="0099315B"/>
    <w:rsid w:val="009A7CF3"/>
    <w:rsid w:val="009D4AB6"/>
    <w:rsid w:val="009D5719"/>
    <w:rsid w:val="00A12E23"/>
    <w:rsid w:val="00A14F49"/>
    <w:rsid w:val="00A53D83"/>
    <w:rsid w:val="00A81A8C"/>
    <w:rsid w:val="00B242EF"/>
    <w:rsid w:val="00B344F9"/>
    <w:rsid w:val="00B73D78"/>
    <w:rsid w:val="00BC46BA"/>
    <w:rsid w:val="00C23687"/>
    <w:rsid w:val="00C56250"/>
    <w:rsid w:val="00CA21AE"/>
    <w:rsid w:val="00CD491B"/>
    <w:rsid w:val="00CD78D9"/>
    <w:rsid w:val="00D20E30"/>
    <w:rsid w:val="00D52D70"/>
    <w:rsid w:val="00DD6949"/>
    <w:rsid w:val="00DE5F5C"/>
    <w:rsid w:val="00E05E11"/>
    <w:rsid w:val="00E22AF1"/>
    <w:rsid w:val="00EA21B9"/>
    <w:rsid w:val="00EE6C28"/>
    <w:rsid w:val="00F55E79"/>
    <w:rsid w:val="00F672CB"/>
    <w:rsid w:val="00FC11B3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313A"/>
  <w15:docId w15:val="{CCA96499-A12F-4FA0-BBA1-23F93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2C60-E953-4E50-BAD9-5A76356A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cp:lastPrinted>2015-08-26T13:15:00Z</cp:lastPrinted>
  <dcterms:created xsi:type="dcterms:W3CDTF">2023-03-09T11:00:00Z</dcterms:created>
  <dcterms:modified xsi:type="dcterms:W3CDTF">2023-03-09T11:00:00Z</dcterms:modified>
</cp:coreProperties>
</file>